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0E" w:rsidRPr="00120AE9" w:rsidRDefault="0018120E" w:rsidP="00B910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E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8120E" w:rsidRDefault="0018120E" w:rsidP="00B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поездку на конференции аспирантов</w:t>
      </w:r>
      <w:r w:rsidRPr="0012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_____________ года обучения</w:t>
      </w:r>
      <w:r w:rsidRPr="0012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0E" w:rsidRDefault="0018120E" w:rsidP="00B91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0E" w:rsidRPr="00B910C9" w:rsidRDefault="0018120E" w:rsidP="00B9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910C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10C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кафедра</w:t>
      </w:r>
      <w:r w:rsidRPr="00B910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910C9">
        <w:rPr>
          <w:rFonts w:ascii="Times New Roman" w:hAnsi="Times New Roman" w:cs="Times New Roman"/>
          <w:sz w:val="28"/>
          <w:szCs w:val="28"/>
        </w:rPr>
        <w:t>______________</w:t>
      </w:r>
    </w:p>
    <w:p w:rsidR="0018120E" w:rsidRPr="00B910C9" w:rsidRDefault="0018120E" w:rsidP="00B910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0C9">
        <w:rPr>
          <w:rFonts w:ascii="Times New Roman" w:hAnsi="Times New Roman" w:cs="Times New Roman"/>
          <w:sz w:val="28"/>
          <w:szCs w:val="28"/>
        </w:rPr>
        <w:t>ФИО (аспиранта)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10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910C9">
        <w:rPr>
          <w:rFonts w:ascii="Times New Roman" w:hAnsi="Times New Roman" w:cs="Times New Roman"/>
          <w:sz w:val="28"/>
          <w:szCs w:val="28"/>
        </w:rPr>
        <w:t>__________</w:t>
      </w:r>
    </w:p>
    <w:p w:rsidR="0018120E" w:rsidRDefault="0018120E" w:rsidP="009424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поездки на конференцию</w:t>
      </w:r>
      <w:r w:rsidR="00A83136">
        <w:rPr>
          <w:rFonts w:ascii="Times New Roman" w:hAnsi="Times New Roman" w:cs="Times New Roman"/>
          <w:sz w:val="28"/>
          <w:szCs w:val="28"/>
        </w:rPr>
        <w:t>/по научному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61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61A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Вам необходимо заполнить нижеуказанную таблицу          и предоставить ее в Управление подготовки кадров высшей квалификации до </w:t>
      </w:r>
      <w:r w:rsidR="00461A8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20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A85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120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61A8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г., </w:t>
      </w:r>
      <w:r w:rsidRPr="00076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 указанного срока  отправить в электронном виде на адрес: </w:t>
      </w:r>
      <w:r w:rsidRPr="00B910C9">
        <w:rPr>
          <w:rFonts w:ascii="Times New Roman" w:hAnsi="Times New Roman" w:cs="Times New Roman"/>
          <w:b/>
          <w:bCs/>
          <w:sz w:val="28"/>
          <w:szCs w:val="28"/>
        </w:rPr>
        <w:t>aspirantura@</w:t>
      </w:r>
      <w:r>
        <w:rPr>
          <w:rFonts w:ascii="Times New Roman" w:hAnsi="Times New Roman" w:cs="Times New Roman"/>
          <w:b/>
          <w:bCs/>
          <w:sz w:val="28"/>
          <w:szCs w:val="28"/>
        </w:rPr>
        <w:t>rgau-msha</w:t>
      </w:r>
      <w:r w:rsidRPr="00B91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10C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0E" w:rsidRPr="00B910C9" w:rsidRDefault="0018120E" w:rsidP="009424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268"/>
        <w:gridCol w:w="2126"/>
        <w:gridCol w:w="1560"/>
        <w:gridCol w:w="1559"/>
        <w:gridCol w:w="1276"/>
        <w:gridCol w:w="1701"/>
        <w:gridCol w:w="2268"/>
        <w:gridCol w:w="1416"/>
      </w:tblGrid>
      <w:tr w:rsidR="00461A85" w:rsidRPr="000A1507" w:rsidTr="00C855FC">
        <w:trPr>
          <w:trHeight w:val="461"/>
        </w:trPr>
        <w:tc>
          <w:tcPr>
            <w:tcW w:w="1843" w:type="dxa"/>
            <w:vMerge w:val="restart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vMerge w:val="restart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(конференция или повышение квалификации)</w:t>
            </w:r>
          </w:p>
        </w:tc>
        <w:tc>
          <w:tcPr>
            <w:tcW w:w="2126" w:type="dxa"/>
            <w:vMerge w:val="restart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Merge w:val="restart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 проведения (количество дней)</w:t>
            </w:r>
          </w:p>
        </w:tc>
        <w:tc>
          <w:tcPr>
            <w:tcW w:w="8220" w:type="dxa"/>
            <w:gridSpan w:val="5"/>
          </w:tcPr>
          <w:p w:rsidR="00461A85" w:rsidRPr="000A1507" w:rsidRDefault="00461A85" w:rsidP="00461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90E79" w:rsidRPr="000A1507" w:rsidTr="00C855FC">
        <w:trPr>
          <w:trHeight w:val="661"/>
        </w:trPr>
        <w:tc>
          <w:tcPr>
            <w:tcW w:w="1843" w:type="dxa"/>
            <w:vMerge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E79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507">
              <w:rPr>
                <w:rFonts w:ascii="Times New Roman" w:hAnsi="Times New Roman" w:cs="Times New Roman"/>
                <w:b/>
                <w:bCs/>
              </w:rPr>
              <w:t xml:space="preserve">суточные </w:t>
            </w:r>
          </w:p>
          <w:p w:rsidR="00461A85" w:rsidRPr="000A1507" w:rsidRDefault="00F90E79" w:rsidP="00F90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 р</w:t>
            </w:r>
            <w:r w:rsidR="00461A85" w:rsidRPr="000A1507">
              <w:rPr>
                <w:rFonts w:ascii="Times New Roman" w:hAnsi="Times New Roman" w:cs="Times New Roman"/>
                <w:b/>
                <w:bCs/>
              </w:rPr>
              <w:t>уб./день)</w:t>
            </w:r>
          </w:p>
        </w:tc>
        <w:tc>
          <w:tcPr>
            <w:tcW w:w="1276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507">
              <w:rPr>
                <w:rFonts w:ascii="Times New Roman" w:hAnsi="Times New Roman" w:cs="Times New Roman"/>
                <w:b/>
                <w:bCs/>
              </w:rPr>
              <w:t>проезд</w:t>
            </w:r>
          </w:p>
        </w:tc>
        <w:tc>
          <w:tcPr>
            <w:tcW w:w="1701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507">
              <w:rPr>
                <w:rFonts w:ascii="Times New Roman" w:hAnsi="Times New Roman" w:cs="Times New Roman"/>
                <w:b/>
                <w:bCs/>
              </w:rPr>
              <w:t>проживание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(550руб./день)</w:t>
            </w:r>
          </w:p>
        </w:tc>
        <w:tc>
          <w:tcPr>
            <w:tcW w:w="2268" w:type="dxa"/>
          </w:tcPr>
          <w:p w:rsidR="00F90E79" w:rsidRDefault="00461A85" w:rsidP="00F9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взнос</w:t>
            </w:r>
          </w:p>
          <w:p w:rsidR="00461A85" w:rsidRPr="000A1507" w:rsidRDefault="00461A85" w:rsidP="00F90E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необходимости)</w:t>
            </w:r>
          </w:p>
        </w:tc>
        <w:tc>
          <w:tcPr>
            <w:tcW w:w="1416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90E79" w:rsidRPr="000A1507" w:rsidTr="00C855FC">
        <w:trPr>
          <w:trHeight w:val="3375"/>
        </w:trPr>
        <w:tc>
          <w:tcPr>
            <w:tcW w:w="1843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61A85" w:rsidRPr="000A1507" w:rsidRDefault="00461A85" w:rsidP="000A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0E" w:rsidRDefault="0018120E" w:rsidP="00942469">
      <w:pPr>
        <w:spacing w:after="0" w:line="24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</w:p>
    <w:p w:rsidR="0018120E" w:rsidRPr="00B910C9" w:rsidRDefault="0018120E" w:rsidP="00942469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</w:t>
      </w:r>
      <w:r w:rsidRPr="00B910C9">
        <w:rPr>
          <w:rFonts w:ascii="Times New Roman" w:hAnsi="Times New Roman" w:cs="Times New Roman"/>
          <w:sz w:val="26"/>
          <w:szCs w:val="26"/>
        </w:rPr>
        <w:t>афедрой</w:t>
      </w:r>
      <w:r>
        <w:rPr>
          <w:rFonts w:ascii="Times New Roman" w:hAnsi="Times New Roman" w:cs="Times New Roman"/>
          <w:sz w:val="26"/>
          <w:szCs w:val="26"/>
        </w:rPr>
        <w:tab/>
      </w:r>
      <w:r w:rsidRPr="00327A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8120E" w:rsidRDefault="0018120E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Научный 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8120E" w:rsidRPr="00B910C9" w:rsidRDefault="0018120E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Аспирант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B910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sectPr w:rsidR="0018120E" w:rsidRPr="00B910C9" w:rsidSect="00B910C9">
      <w:pgSz w:w="16838" w:h="11906" w:orient="landscape"/>
      <w:pgMar w:top="426" w:right="1134" w:bottom="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26" w:rsidRDefault="00FE7726" w:rsidP="00B910C9">
      <w:pPr>
        <w:spacing w:after="0" w:line="240" w:lineRule="auto"/>
      </w:pPr>
      <w:r>
        <w:separator/>
      </w:r>
    </w:p>
  </w:endnote>
  <w:endnote w:type="continuationSeparator" w:id="1">
    <w:p w:rsidR="00FE7726" w:rsidRDefault="00FE7726" w:rsidP="00B9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26" w:rsidRDefault="00FE7726" w:rsidP="00B910C9">
      <w:pPr>
        <w:spacing w:after="0" w:line="240" w:lineRule="auto"/>
      </w:pPr>
      <w:r>
        <w:separator/>
      </w:r>
    </w:p>
  </w:footnote>
  <w:footnote w:type="continuationSeparator" w:id="1">
    <w:p w:rsidR="00FE7726" w:rsidRDefault="00FE7726" w:rsidP="00B9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C9"/>
    <w:rsid w:val="00076EEA"/>
    <w:rsid w:val="000A1507"/>
    <w:rsid w:val="001206A1"/>
    <w:rsid w:val="00120AE9"/>
    <w:rsid w:val="0018120E"/>
    <w:rsid w:val="00252F8F"/>
    <w:rsid w:val="002D6341"/>
    <w:rsid w:val="00327AB9"/>
    <w:rsid w:val="00347F70"/>
    <w:rsid w:val="0045393C"/>
    <w:rsid w:val="00461A85"/>
    <w:rsid w:val="00657AB3"/>
    <w:rsid w:val="00692EA3"/>
    <w:rsid w:val="006C73F7"/>
    <w:rsid w:val="006D74C2"/>
    <w:rsid w:val="00775BE5"/>
    <w:rsid w:val="007A24F1"/>
    <w:rsid w:val="00842A96"/>
    <w:rsid w:val="008A334C"/>
    <w:rsid w:val="008B7150"/>
    <w:rsid w:val="00942469"/>
    <w:rsid w:val="009B13A2"/>
    <w:rsid w:val="00A0350C"/>
    <w:rsid w:val="00A83136"/>
    <w:rsid w:val="00AB7DF1"/>
    <w:rsid w:val="00B910C9"/>
    <w:rsid w:val="00C855FC"/>
    <w:rsid w:val="00E31637"/>
    <w:rsid w:val="00E42265"/>
    <w:rsid w:val="00E44375"/>
    <w:rsid w:val="00EF6EFE"/>
    <w:rsid w:val="00F00A51"/>
    <w:rsid w:val="00F4197E"/>
    <w:rsid w:val="00F90E79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0C9"/>
  </w:style>
  <w:style w:type="character" w:styleId="a5">
    <w:name w:val="Hyperlink"/>
    <w:basedOn w:val="a0"/>
    <w:uiPriority w:val="99"/>
    <w:rsid w:val="00B910C9"/>
    <w:rPr>
      <w:color w:val="0000FF"/>
      <w:u w:val="single"/>
    </w:rPr>
  </w:style>
  <w:style w:type="table" w:styleId="a6">
    <w:name w:val="Table Grid"/>
    <w:basedOn w:val="a1"/>
    <w:uiPriority w:val="99"/>
    <w:rsid w:val="00B910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MCXA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людмила</cp:lastModifiedBy>
  <cp:revision>6</cp:revision>
  <cp:lastPrinted>2017-08-15T08:14:00Z</cp:lastPrinted>
  <dcterms:created xsi:type="dcterms:W3CDTF">2017-08-30T12:05:00Z</dcterms:created>
  <dcterms:modified xsi:type="dcterms:W3CDTF">2018-09-11T12:21:00Z</dcterms:modified>
</cp:coreProperties>
</file>