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08"/>
        <w:gridCol w:w="5956"/>
      </w:tblGrid>
      <w:tr w:rsidR="004F40A7" w:rsidTr="00163940">
        <w:tc>
          <w:tcPr>
            <w:tcW w:w="3708" w:type="dxa"/>
          </w:tcPr>
          <w:p w:rsidR="004F40A7" w:rsidRPr="006E5DCA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89388E" w:rsidRDefault="00073D98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при ректорате-заместитель</w:t>
            </w:r>
            <w:r w:rsidR="00A103A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24C29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A10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4C29">
              <w:rPr>
                <w:rFonts w:ascii="Times New Roman" w:hAnsi="Times New Roman" w:cs="Times New Roman"/>
                <w:sz w:val="28"/>
                <w:szCs w:val="28"/>
              </w:rPr>
              <w:t xml:space="preserve"> по науке </w:t>
            </w:r>
          </w:p>
          <w:p w:rsidR="00C24C29" w:rsidRDefault="00073D98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C24C29" w:rsidRDefault="00C24C29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10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03AC">
              <w:rPr>
                <w:rFonts w:ascii="Times New Roman" w:hAnsi="Times New Roman" w:cs="Times New Roman"/>
                <w:sz w:val="28"/>
                <w:szCs w:val="28"/>
              </w:rPr>
              <w:t>Свинарев</w:t>
            </w:r>
            <w:r w:rsidR="009846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4F40A7" w:rsidRPr="003F0B44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4F40A7" w:rsidRDefault="009846B8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F4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846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F40A7" w:rsidRPr="006E5DCA" w:rsidRDefault="009846B8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F40A7"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103A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F40A7"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4F40A7" w:rsidRDefault="004F40A7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0A7" w:rsidRDefault="004F40A7" w:rsidP="00E16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C2182" w:rsidRDefault="001C2182" w:rsidP="00DF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академический отпуск </w:t>
      </w:r>
      <w:r w:rsidR="003A7243">
        <w:rPr>
          <w:rFonts w:ascii="Times New Roman" w:hAnsi="Times New Roman" w:cs="Times New Roman"/>
          <w:sz w:val="28"/>
          <w:szCs w:val="28"/>
        </w:rPr>
        <w:t>на период</w:t>
      </w:r>
      <w:r w:rsidR="00DF16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A724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A7243">
        <w:rPr>
          <w:rFonts w:ascii="Times New Roman" w:hAnsi="Times New Roman" w:cs="Times New Roman"/>
          <w:sz w:val="28"/>
          <w:szCs w:val="28"/>
        </w:rPr>
        <w:t>_____</w:t>
      </w:r>
      <w:r w:rsidR="00DF16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0A7" w:rsidRDefault="004F40A7" w:rsidP="001C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846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182" w:rsidRDefault="001C2182" w:rsidP="001C2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82">
        <w:rPr>
          <w:rFonts w:ascii="Times New Roman" w:hAnsi="Times New Roman" w:cs="Times New Roman"/>
          <w:sz w:val="28"/>
          <w:szCs w:val="28"/>
        </w:rPr>
        <w:t xml:space="preserve">С Положением об академическом отпуске лиц, обучающихся по образовательным программам высшего </w:t>
      </w:r>
      <w:r w:rsidRPr="0089388E">
        <w:rPr>
          <w:rFonts w:ascii="Times New Roman" w:hAnsi="Times New Roman" w:cs="Times New Roman"/>
          <w:sz w:val="28"/>
          <w:szCs w:val="28"/>
        </w:rPr>
        <w:t>образования - программам подготовки научно-педагогических кадров в аспирантуре, принятым Ученым советом  ФГБОУ ВО РГАУ-МСХА имени К.А. Тимирязева 26 октября 2020 г. (протокол № 2) и утвержденным ректором Университета 28 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____________________.</w:t>
      </w:r>
      <w:bookmarkStart w:id="0" w:name="_GoBack"/>
      <w:bookmarkEnd w:id="0"/>
    </w:p>
    <w:p w:rsidR="001C2182" w:rsidRPr="001C2182" w:rsidRDefault="001C2182" w:rsidP="001C2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ознакомлен</w:t>
      </w:r>
    </w:p>
    <w:p w:rsidR="009846B8" w:rsidRDefault="009846B8" w:rsidP="00E1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A7" w:rsidRDefault="009846B8" w:rsidP="00E1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A7">
        <w:rPr>
          <w:rFonts w:ascii="Times New Roman" w:hAnsi="Times New Roman" w:cs="Times New Roman"/>
          <w:sz w:val="28"/>
          <w:szCs w:val="28"/>
        </w:rPr>
        <w:t>«___» _____________ 20__ г.                                        ______________________</w:t>
      </w:r>
    </w:p>
    <w:p w:rsidR="009846B8" w:rsidRDefault="009846B8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82" w:rsidRDefault="001C2182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82" w:rsidRDefault="001C2182" w:rsidP="001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8"/>
        <w:gridCol w:w="3238"/>
        <w:gridCol w:w="3238"/>
      </w:tblGrid>
      <w:tr w:rsidR="001C2182" w:rsidRPr="001C2182" w:rsidTr="005D543F">
        <w:tc>
          <w:tcPr>
            <w:tcW w:w="3238" w:type="dxa"/>
          </w:tcPr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ьник Управления подготовки и аттестации кадров высшей квалификации</w:t>
            </w:r>
          </w:p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5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82" w:rsidRPr="001C2182" w:rsidRDefault="001C2182" w:rsidP="005D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(____________________)</w:t>
            </w:r>
          </w:p>
          <w:p w:rsidR="001C2182" w:rsidRPr="001C2182" w:rsidRDefault="001C2182" w:rsidP="005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1C2182" w:rsidRPr="001C2182" w:rsidRDefault="001C2182" w:rsidP="005D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2182" w:rsidRDefault="001C2182" w:rsidP="001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8"/>
        <w:gridCol w:w="3238"/>
        <w:gridCol w:w="3238"/>
      </w:tblGrid>
      <w:tr w:rsidR="001C2182" w:rsidRPr="001C2182" w:rsidTr="00654239">
        <w:trPr>
          <w:trHeight w:val="280"/>
        </w:trPr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1C2182" w:rsidRPr="001C2182" w:rsidTr="00654239"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2182" w:rsidRPr="001C2182" w:rsidTr="00654239"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C2182" w:rsidRPr="001C2182" w:rsidRDefault="001C2182" w:rsidP="001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(____________________)</w:t>
            </w:r>
          </w:p>
          <w:p w:rsidR="001C2182" w:rsidRPr="001C2182" w:rsidRDefault="001C2182" w:rsidP="001C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4F40A7" w:rsidRPr="001C2182" w:rsidRDefault="004F40A7" w:rsidP="001C2182">
      <w:pPr>
        <w:spacing w:after="0" w:line="240" w:lineRule="auto"/>
        <w:jc w:val="both"/>
        <w:rPr>
          <w:sz w:val="2"/>
          <w:szCs w:val="2"/>
        </w:rPr>
      </w:pPr>
    </w:p>
    <w:sectPr w:rsidR="004F40A7" w:rsidRPr="001C2182" w:rsidSect="00E163B8">
      <w:pgSz w:w="11906" w:h="16838"/>
      <w:pgMar w:top="70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C8"/>
    <w:rsid w:val="0001465C"/>
    <w:rsid w:val="00073D98"/>
    <w:rsid w:val="000932E6"/>
    <w:rsid w:val="000969ED"/>
    <w:rsid w:val="000C2045"/>
    <w:rsid w:val="00147772"/>
    <w:rsid w:val="0016285C"/>
    <w:rsid w:val="00163940"/>
    <w:rsid w:val="00166BF8"/>
    <w:rsid w:val="00182AB0"/>
    <w:rsid w:val="001C2182"/>
    <w:rsid w:val="001E2590"/>
    <w:rsid w:val="002077C8"/>
    <w:rsid w:val="00272D4F"/>
    <w:rsid w:val="00276E8C"/>
    <w:rsid w:val="002A47DE"/>
    <w:rsid w:val="002C61C6"/>
    <w:rsid w:val="00307085"/>
    <w:rsid w:val="00333207"/>
    <w:rsid w:val="00376140"/>
    <w:rsid w:val="003A7243"/>
    <w:rsid w:val="003B099C"/>
    <w:rsid w:val="003F0B44"/>
    <w:rsid w:val="004922CB"/>
    <w:rsid w:val="004E4705"/>
    <w:rsid w:val="004F344B"/>
    <w:rsid w:val="004F40A7"/>
    <w:rsid w:val="00543A48"/>
    <w:rsid w:val="00573C4F"/>
    <w:rsid w:val="00584124"/>
    <w:rsid w:val="005C73B4"/>
    <w:rsid w:val="00672554"/>
    <w:rsid w:val="006E5DCA"/>
    <w:rsid w:val="007050AF"/>
    <w:rsid w:val="007B237C"/>
    <w:rsid w:val="007D7654"/>
    <w:rsid w:val="007F0393"/>
    <w:rsid w:val="007F63AA"/>
    <w:rsid w:val="0085754D"/>
    <w:rsid w:val="0089388E"/>
    <w:rsid w:val="008C173A"/>
    <w:rsid w:val="008F12A0"/>
    <w:rsid w:val="008F516F"/>
    <w:rsid w:val="00911A32"/>
    <w:rsid w:val="009265D5"/>
    <w:rsid w:val="00947C0B"/>
    <w:rsid w:val="009846B8"/>
    <w:rsid w:val="00A008D0"/>
    <w:rsid w:val="00A103AC"/>
    <w:rsid w:val="00A57945"/>
    <w:rsid w:val="00A973A6"/>
    <w:rsid w:val="00AD0055"/>
    <w:rsid w:val="00AF4EF3"/>
    <w:rsid w:val="00B44FAE"/>
    <w:rsid w:val="00B610D0"/>
    <w:rsid w:val="00B803D9"/>
    <w:rsid w:val="00BA6893"/>
    <w:rsid w:val="00BB222A"/>
    <w:rsid w:val="00BB4999"/>
    <w:rsid w:val="00BF014B"/>
    <w:rsid w:val="00C24C29"/>
    <w:rsid w:val="00C66883"/>
    <w:rsid w:val="00C74A6E"/>
    <w:rsid w:val="00CE3353"/>
    <w:rsid w:val="00D5698D"/>
    <w:rsid w:val="00D70CA6"/>
    <w:rsid w:val="00DB3D69"/>
    <w:rsid w:val="00DD2E4E"/>
    <w:rsid w:val="00DD3489"/>
    <w:rsid w:val="00DF16B8"/>
    <w:rsid w:val="00E163B8"/>
    <w:rsid w:val="00E748F5"/>
    <w:rsid w:val="00E955A2"/>
    <w:rsid w:val="00EE71E6"/>
    <w:rsid w:val="00EF5596"/>
    <w:rsid w:val="00F17F2E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30F1B"/>
  <w15:docId w15:val="{EF34B10F-DC08-4287-8F9B-F8E6027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1596</Characters>
  <Application>Microsoft Office Word</Application>
  <DocSecurity>0</DocSecurity>
  <Lines>13</Lines>
  <Paragraphs>3</Paragraphs>
  <ScaleCrop>false</ScaleCrop>
  <Company>ИП им. Костякова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2022-08-23T12:32:00Z</cp:lastPrinted>
  <dcterms:created xsi:type="dcterms:W3CDTF">2021-03-22T10:25:00Z</dcterms:created>
  <dcterms:modified xsi:type="dcterms:W3CDTF">2022-10-17T11:28:00Z</dcterms:modified>
</cp:coreProperties>
</file>